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D3FE" w14:textId="0A4AA8BC" w:rsidR="006B0894" w:rsidRPr="006B05E0" w:rsidRDefault="007F5AA3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以下是</w:t>
      </w:r>
      <w:r w:rsidR="006B0894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每个考生考前</w:t>
      </w:r>
      <w:r w:rsidR="00A5164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必须</w:t>
      </w:r>
      <w:r w:rsidR="0042563B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自备</w:t>
      </w:r>
      <w:r w:rsidR="00A5164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的</w:t>
      </w:r>
      <w:r w:rsidR="0042563B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疫情防控</w:t>
      </w:r>
      <w:r w:rsidR="006B0894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物品（材料）</w:t>
      </w:r>
      <w:r w:rsidR="0042563B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，缺一不可</w:t>
      </w:r>
      <w:r w:rsidR="00EE11B8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（第7项材料根据“健康监测要求”确定是否需要提供）</w:t>
      </w:r>
      <w:r w:rsidR="0042563B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，否则不能参加考试</w:t>
      </w:r>
      <w:r w:rsid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。</w:t>
      </w:r>
    </w:p>
    <w:p w14:paraId="0136BA66" w14:textId="77777777" w:rsidR="006B05E0" w:rsidRPr="006B05E0" w:rsidRDefault="006B05E0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84"/>
          <w:szCs w:val="84"/>
          <w:lang w:val="zh-CN"/>
        </w:rPr>
      </w:pPr>
    </w:p>
    <w:p w14:paraId="07B8024A" w14:textId="57892FB2" w:rsidR="006B0894" w:rsidRPr="006B05E0" w:rsidRDefault="006B0894" w:rsidP="006B05E0">
      <w:pPr>
        <w:autoSpaceDE w:val="0"/>
        <w:autoSpaceDN w:val="0"/>
        <w:adjustRightInd w:val="0"/>
        <w:jc w:val="left"/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1</w:t>
      </w:r>
      <w:r w:rsidR="006B05E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口罩</w:t>
      </w:r>
    </w:p>
    <w:p w14:paraId="15BD71C4" w14:textId="1E8C6360" w:rsidR="006B0894" w:rsidRPr="006B05E0" w:rsidRDefault="006B0894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2</w:t>
      </w:r>
      <w:r w:rsidR="006B05E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准考证</w:t>
      </w:r>
    </w:p>
    <w:p w14:paraId="4C70AFA5" w14:textId="2E0B0CF9" w:rsidR="006B0894" w:rsidRPr="006B05E0" w:rsidRDefault="006B0894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3</w:t>
      </w:r>
      <w:r w:rsidR="006B05E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r w:rsidR="00A131F7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身份证原件</w:t>
      </w:r>
      <w:bookmarkStart w:id="0" w:name="_Hlk82751670"/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（</w:t>
      </w:r>
      <w:r w:rsidR="00651952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不允许使用照片或扫描</w:t>
      </w:r>
      <w:r w:rsidR="00651952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lastRenderedPageBreak/>
        <w:t>件替代</w:t>
      </w:r>
      <w:r w:rsidR="00A131F7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，如果身份证遗失，需出示所在学院</w:t>
      </w:r>
      <w:r w:rsidR="000F382D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辅导员和</w:t>
      </w:r>
      <w:r w:rsidR="00A131F7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书记签字并加盖学院公章的身份证明材料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bookmarkEnd w:id="0"/>
    </w:p>
    <w:p w14:paraId="3F3D082E" w14:textId="00E44E79" w:rsidR="006B0894" w:rsidRPr="006B05E0" w:rsidRDefault="006B0894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4</w:t>
      </w:r>
      <w:r w:rsidR="006B05E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体温自我监测登记表（含考前连续1</w:t>
      </w:r>
      <w:r w:rsidRPr="006B05E0"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  <w:t>4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天</w:t>
      </w:r>
      <w:r w:rsidR="00775321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监测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记录</w:t>
      </w:r>
      <w:r w:rsidR="00B2763F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，</w:t>
      </w:r>
      <w:r w:rsidR="00FC3E6B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每位考生每科目一张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</w:p>
    <w:p w14:paraId="684CA921" w14:textId="7D91FE4D" w:rsidR="006B0894" w:rsidRPr="006B05E0" w:rsidRDefault="006B0894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5</w:t>
      </w:r>
      <w:r w:rsidR="006B05E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健康情况声明书</w:t>
      </w:r>
      <w:r w:rsidR="00775321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（考生本人亲笔签名</w:t>
      </w:r>
      <w:r w:rsidR="00B2763F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，</w:t>
      </w:r>
      <w:r w:rsidR="00FC3E6B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每位考生每科目一张</w:t>
      </w:r>
      <w:r w:rsidR="00775321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</w:p>
    <w:p w14:paraId="7A346E54" w14:textId="7A32B992" w:rsidR="008E59BF" w:rsidRPr="006B05E0" w:rsidRDefault="006B0894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6</w:t>
      </w:r>
      <w:r w:rsidR="006B05E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r w:rsidR="00651952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个人</w:t>
      </w:r>
      <w:r w:rsidR="0039240F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健康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码（</w:t>
      </w:r>
      <w:r w:rsidR="00651952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必须在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考前连续14天</w:t>
      </w:r>
      <w:r w:rsidR="00651952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，</w:t>
      </w:r>
      <w:r w:rsidR="00651952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lastRenderedPageBreak/>
        <w:t>每天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打卡</w:t>
      </w:r>
      <w:r w:rsidR="00651952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不间断</w:t>
      </w:r>
      <w:r w:rsidR="008E59BF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</w:p>
    <w:p w14:paraId="373FA1C2" w14:textId="0ED542C1" w:rsidR="007F5AA3" w:rsidRPr="006B05E0" w:rsidRDefault="008E59BF" w:rsidP="006B05E0">
      <w:pPr>
        <w:rPr>
          <w:rFonts w:ascii="华文仿宋" w:eastAsia="华文仿宋" w:hAnsi="华文仿宋" w:cs="微软雅黑"/>
          <w:b/>
          <w:bCs/>
          <w:color w:val="000000"/>
          <w:kern w:val="0"/>
          <w:sz w:val="120"/>
          <w:szCs w:val="120"/>
          <w:lang w:val="zh-CN"/>
        </w:rPr>
      </w:pP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7</w:t>
      </w:r>
      <w:r w:rsidR="006B05E0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）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按通知文件中的“健康监测要求”需要提供核酸检测结果阴性证明的考生，</w:t>
      </w:r>
      <w:r w:rsidR="007A261A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还</w:t>
      </w:r>
      <w:r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需要增加提供核酸检测阴性证明</w:t>
      </w:r>
      <w:r w:rsidR="007A261A" w:rsidRPr="006B05E0">
        <w:rPr>
          <w:rFonts w:ascii="华文仿宋" w:eastAsia="华文仿宋" w:hAnsi="华文仿宋" w:cs="微软雅黑" w:hint="eastAsia"/>
          <w:b/>
          <w:bCs/>
          <w:color w:val="000000"/>
          <w:kern w:val="0"/>
          <w:sz w:val="120"/>
          <w:szCs w:val="120"/>
          <w:lang w:val="zh-CN"/>
        </w:rPr>
        <w:t>。</w:t>
      </w:r>
    </w:p>
    <w:sectPr w:rsidR="007F5AA3" w:rsidRPr="006B05E0" w:rsidSect="006B05E0">
      <w:pgSz w:w="23811" w:h="16838" w:orient="landscape" w:code="8"/>
      <w:pgMar w:top="400" w:right="1440" w:bottom="4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55AC" w14:textId="77777777" w:rsidR="00A35247" w:rsidRDefault="00A35247" w:rsidP="003F64F4">
      <w:r>
        <w:separator/>
      </w:r>
    </w:p>
  </w:endnote>
  <w:endnote w:type="continuationSeparator" w:id="0">
    <w:p w14:paraId="0031CC01" w14:textId="77777777" w:rsidR="00A35247" w:rsidRDefault="00A35247" w:rsidP="003F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DD51" w14:textId="77777777" w:rsidR="00A35247" w:rsidRDefault="00A35247" w:rsidP="003F64F4">
      <w:r>
        <w:separator/>
      </w:r>
    </w:p>
  </w:footnote>
  <w:footnote w:type="continuationSeparator" w:id="0">
    <w:p w14:paraId="0513C986" w14:textId="77777777" w:rsidR="00A35247" w:rsidRDefault="00A35247" w:rsidP="003F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85A17"/>
    <w:multiLevelType w:val="hybridMultilevel"/>
    <w:tmpl w:val="F20C4940"/>
    <w:lvl w:ilvl="0" w:tplc="FEF231EE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49"/>
    <w:rsid w:val="00020B0C"/>
    <w:rsid w:val="00024D95"/>
    <w:rsid w:val="00070E40"/>
    <w:rsid w:val="000F382D"/>
    <w:rsid w:val="00166F76"/>
    <w:rsid w:val="00196A5D"/>
    <w:rsid w:val="001E7C2B"/>
    <w:rsid w:val="0021592D"/>
    <w:rsid w:val="002931D8"/>
    <w:rsid w:val="003774C3"/>
    <w:rsid w:val="0039240F"/>
    <w:rsid w:val="003A39CA"/>
    <w:rsid w:val="003F0813"/>
    <w:rsid w:val="003F64F4"/>
    <w:rsid w:val="0042563B"/>
    <w:rsid w:val="00426E66"/>
    <w:rsid w:val="004656D0"/>
    <w:rsid w:val="004C05F9"/>
    <w:rsid w:val="005A261A"/>
    <w:rsid w:val="005E28E5"/>
    <w:rsid w:val="006366DF"/>
    <w:rsid w:val="00651952"/>
    <w:rsid w:val="006747AD"/>
    <w:rsid w:val="00675473"/>
    <w:rsid w:val="006B05E0"/>
    <w:rsid w:val="006B0894"/>
    <w:rsid w:val="00775321"/>
    <w:rsid w:val="007A261A"/>
    <w:rsid w:val="007F5AA3"/>
    <w:rsid w:val="00841A43"/>
    <w:rsid w:val="008445E8"/>
    <w:rsid w:val="008676B2"/>
    <w:rsid w:val="0088582B"/>
    <w:rsid w:val="008B359F"/>
    <w:rsid w:val="008C0AF8"/>
    <w:rsid w:val="008E59BF"/>
    <w:rsid w:val="009137A1"/>
    <w:rsid w:val="00A131F7"/>
    <w:rsid w:val="00A14049"/>
    <w:rsid w:val="00A35247"/>
    <w:rsid w:val="00A352A6"/>
    <w:rsid w:val="00A51640"/>
    <w:rsid w:val="00A62867"/>
    <w:rsid w:val="00A67CF0"/>
    <w:rsid w:val="00AA7736"/>
    <w:rsid w:val="00B0280B"/>
    <w:rsid w:val="00B2763F"/>
    <w:rsid w:val="00B35EC4"/>
    <w:rsid w:val="00BA273E"/>
    <w:rsid w:val="00BC1533"/>
    <w:rsid w:val="00C50060"/>
    <w:rsid w:val="00C671B4"/>
    <w:rsid w:val="00C77EFB"/>
    <w:rsid w:val="00C859EA"/>
    <w:rsid w:val="00DA3802"/>
    <w:rsid w:val="00DB4FF4"/>
    <w:rsid w:val="00E6158D"/>
    <w:rsid w:val="00EE11B8"/>
    <w:rsid w:val="00F07876"/>
    <w:rsid w:val="00F44DC5"/>
    <w:rsid w:val="00F5189B"/>
    <w:rsid w:val="00FC3E6B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03E79"/>
  <w15:docId w15:val="{B1DE1412-0D52-4DD7-95C3-C6FC90B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4F4"/>
    <w:rPr>
      <w:sz w:val="18"/>
      <w:szCs w:val="18"/>
    </w:rPr>
  </w:style>
  <w:style w:type="paragraph" w:styleId="a7">
    <w:name w:val="List Paragraph"/>
    <w:basedOn w:val="a"/>
    <w:uiPriority w:val="34"/>
    <w:qFormat/>
    <w:rsid w:val="006B08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 阳</dc:creator>
  <cp:keywords/>
  <dc:description/>
  <cp:lastModifiedBy>Administrator</cp:lastModifiedBy>
  <cp:revision>45</cp:revision>
  <cp:lastPrinted>2021-03-26T09:06:00Z</cp:lastPrinted>
  <dcterms:created xsi:type="dcterms:W3CDTF">2019-09-13T07:54:00Z</dcterms:created>
  <dcterms:modified xsi:type="dcterms:W3CDTF">2021-09-16T22:42:00Z</dcterms:modified>
</cp:coreProperties>
</file>